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15" w:rsidRPr="00A83B08" w:rsidRDefault="001E6215" w:rsidP="00A83B08">
      <w:pPr>
        <w:spacing w:after="0"/>
        <w:rPr>
          <w:rFonts w:cstheme="minorHAnsi"/>
          <w:b/>
        </w:rPr>
      </w:pPr>
      <w:r w:rsidRPr="00A83B08">
        <w:rPr>
          <w:rFonts w:cstheme="minorHAnsi"/>
          <w:b/>
          <w:bCs/>
          <w:noProof/>
          <w:lang w:eastAsia="pl-PL"/>
        </w:rPr>
        <w:drawing>
          <wp:inline distT="0" distB="0" distL="0" distR="0" wp14:anchorId="3C48DC73" wp14:editId="523DF567">
            <wp:extent cx="762000" cy="762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SNA_Logo_PL_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93" cy="7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EC1">
        <w:rPr>
          <w:rFonts w:cstheme="minorHAnsi"/>
          <w:b/>
          <w:noProof/>
          <w:lang w:eastAsia="pl-PL"/>
        </w:rPr>
        <w:t xml:space="preserve">                                  </w:t>
      </w:r>
      <w:r w:rsidR="00423248">
        <w:rPr>
          <w:rFonts w:cstheme="minorHAnsi"/>
          <w:b/>
          <w:noProof/>
          <w:lang w:eastAsia="pl-PL"/>
        </w:rPr>
        <w:t xml:space="preserve">                     </w:t>
      </w:r>
      <w:r w:rsidR="00FF4BEB">
        <w:rPr>
          <w:rFonts w:cstheme="minorHAnsi"/>
          <w:b/>
          <w:noProof/>
          <w:lang w:eastAsia="pl-PL"/>
        </w:rPr>
        <w:t xml:space="preserve">                               </w:t>
      </w:r>
      <w:r w:rsidR="00423248">
        <w:rPr>
          <w:rFonts w:cstheme="minorHAnsi"/>
          <w:b/>
          <w:noProof/>
          <w:lang w:eastAsia="pl-PL"/>
        </w:rPr>
        <w:t xml:space="preserve">                            </w:t>
      </w:r>
      <w:r w:rsidR="008B5EC1">
        <w:rPr>
          <w:rFonts w:cstheme="minorHAnsi"/>
          <w:b/>
          <w:noProof/>
          <w:lang w:eastAsia="pl-PL"/>
        </w:rPr>
        <w:t xml:space="preserve">                </w:t>
      </w:r>
      <w:r w:rsidR="002339C0" w:rsidRPr="00A83B08">
        <w:rPr>
          <w:rFonts w:cstheme="minorHAnsi"/>
          <w:b/>
          <w:noProof/>
          <w:lang w:eastAsia="pl-PL"/>
        </w:rPr>
        <w:drawing>
          <wp:inline distT="0" distB="0" distL="0" distR="0" wp14:anchorId="2DFC5127" wp14:editId="43C20BC0">
            <wp:extent cx="863600" cy="585859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ja Medicov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51" cy="58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022" w:rsidRPr="00A83B08" w:rsidRDefault="00FF4BEB" w:rsidP="00A83B0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8B5EC1" w:rsidRDefault="008B5EC1" w:rsidP="00A83B08">
      <w:pPr>
        <w:spacing w:after="0"/>
        <w:jc w:val="center"/>
        <w:rPr>
          <w:rFonts w:cstheme="minorHAnsi"/>
          <w:b/>
        </w:rPr>
      </w:pPr>
    </w:p>
    <w:p w:rsidR="00A71CC5" w:rsidRDefault="00062C43" w:rsidP="00EF3340">
      <w:pPr>
        <w:spacing w:after="0"/>
        <w:jc w:val="center"/>
        <w:rPr>
          <w:rFonts w:cstheme="minorHAnsi"/>
          <w:b/>
        </w:rPr>
      </w:pPr>
      <w:r w:rsidRPr="00A83B08">
        <w:rPr>
          <w:rFonts w:cstheme="minorHAnsi"/>
          <w:b/>
        </w:rPr>
        <w:t xml:space="preserve">NAGRODY </w:t>
      </w:r>
      <w:r w:rsidR="003B10B8" w:rsidRPr="00A83B08">
        <w:rPr>
          <w:rFonts w:cstheme="minorHAnsi"/>
          <w:b/>
        </w:rPr>
        <w:t>P</w:t>
      </w:r>
      <w:r w:rsidR="00260DED">
        <w:rPr>
          <w:rFonts w:cstheme="minorHAnsi"/>
          <w:b/>
        </w:rPr>
        <w:t>IELĘGN</w:t>
      </w:r>
      <w:r w:rsidRPr="00A83B08">
        <w:rPr>
          <w:rFonts w:cstheme="minorHAnsi"/>
          <w:b/>
        </w:rPr>
        <w:t>I</w:t>
      </w:r>
      <w:r w:rsidR="00260DED">
        <w:rPr>
          <w:rFonts w:cstheme="minorHAnsi"/>
          <w:b/>
        </w:rPr>
        <w:t>A</w:t>
      </w:r>
      <w:r w:rsidRPr="00A83B08">
        <w:rPr>
          <w:rFonts w:cstheme="minorHAnsi"/>
          <w:b/>
        </w:rPr>
        <w:t>RSKIEJ KRÓLOWEJ SZWECJI</w:t>
      </w:r>
    </w:p>
    <w:p w:rsidR="00A73BB2" w:rsidRPr="00FF4BEB" w:rsidRDefault="00A72826" w:rsidP="00FF4BE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DLA PIELĘGNIAREK WALCZĄCYCH Z COVID-19</w:t>
      </w:r>
    </w:p>
    <w:p w:rsidR="00232D52" w:rsidRDefault="000E3F89" w:rsidP="000923AF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Trwa</w:t>
      </w:r>
      <w:r w:rsidR="00A0550D" w:rsidRPr="00A83B08">
        <w:rPr>
          <w:rFonts w:eastAsia="Times New Roman" w:cstheme="minorHAnsi"/>
          <w:lang w:eastAsia="pl-PL"/>
        </w:rPr>
        <w:t xml:space="preserve"> piąta polska edycja nagrody pielęgniarskiej pod patronatem JKM K</w:t>
      </w:r>
      <w:r>
        <w:rPr>
          <w:rFonts w:eastAsia="Times New Roman" w:cstheme="minorHAnsi"/>
          <w:lang w:eastAsia="pl-PL"/>
        </w:rPr>
        <w:t>rólowej Szwecji. D</w:t>
      </w:r>
      <w:r w:rsidR="00A0550D" w:rsidRPr="00A83B08">
        <w:rPr>
          <w:rFonts w:eastAsia="Times New Roman" w:cstheme="minorHAnsi"/>
          <w:lang w:eastAsia="pl-PL"/>
        </w:rPr>
        <w:t xml:space="preserve">o 6 listopada 2020 r. wszystkie pielęgniarki i pielęgniarze aktywni zawodowo oraz osoby studiujące pielęgniarstwo, mogą zgłaszać pomysły, usprawniające opiekę zdrowotną w czasach COVID-19. Zwycięzca otrzyma stypendium 25000 zł, dyplom od JKM Królowej Szwecji oraz indywidualny staż. </w:t>
      </w:r>
      <w:r w:rsidR="00CA7AE4" w:rsidRPr="00A83B08">
        <w:rPr>
          <w:rFonts w:eastAsia="Times New Roman" w:cstheme="minorHAnsi"/>
          <w:lang w:eastAsia="pl-PL"/>
        </w:rPr>
        <w:t>Organizatorem stypendium w Polsce jest Fundacja Medicover</w:t>
      </w:r>
      <w:r w:rsidR="00EF3340">
        <w:rPr>
          <w:rFonts w:eastAsia="Times New Roman" w:cstheme="minorHAnsi"/>
          <w:lang w:eastAsia="pl-PL"/>
        </w:rPr>
        <w:t>.</w:t>
      </w:r>
    </w:p>
    <w:p w:rsidR="00CA7AE4" w:rsidRPr="00A83B08" w:rsidRDefault="000923AF" w:rsidP="00A83B08">
      <w:pPr>
        <w:spacing w:before="100" w:beforeAutospacing="1" w:after="0"/>
        <w:jc w:val="both"/>
        <w:rPr>
          <w:rFonts w:eastAsia="Times New Roman" w:cstheme="minorHAnsi"/>
          <w:b/>
          <w:lang w:eastAsia="pl-PL"/>
        </w:rPr>
      </w:pPr>
      <w:r w:rsidRPr="00A83B08">
        <w:rPr>
          <w:rFonts w:cstheme="minorHAnsi"/>
          <w:noProof/>
          <w:lang w:eastAsia="pl-PL"/>
        </w:rPr>
        <w:drawing>
          <wp:anchor distT="0" distB="0" distL="114300" distR="114300" simplePos="0" relativeHeight="251686912" behindDoc="1" locked="0" layoutInCell="1" allowOverlap="1" wp14:anchorId="66DEB180" wp14:editId="084C6CDF">
            <wp:simplePos x="0" y="0"/>
            <wp:positionH relativeFrom="column">
              <wp:posOffset>4347845</wp:posOffset>
            </wp:positionH>
            <wp:positionV relativeFrom="paragraph">
              <wp:posOffset>48260</wp:posOffset>
            </wp:positionV>
            <wp:extent cx="2303780" cy="1534160"/>
            <wp:effectExtent l="0" t="0" r="1270" b="8890"/>
            <wp:wrapTight wrapText="bothSides">
              <wp:wrapPolygon edited="0">
                <wp:start x="0" y="0"/>
                <wp:lineTo x="0" y="21457"/>
                <wp:lineTo x="21433" y="21457"/>
                <wp:lineTo x="214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j Wysokość Królowa Szwecji Sylwi a z laureatkami QSNA 2018Fot. Yanan_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AE4" w:rsidRPr="00A83B08">
        <w:rPr>
          <w:rFonts w:eastAsia="Times New Roman" w:cstheme="minorHAnsi"/>
          <w:b/>
          <w:lang w:eastAsia="pl-PL"/>
        </w:rPr>
        <w:t xml:space="preserve">Edycja </w:t>
      </w:r>
      <w:proofErr w:type="spellStart"/>
      <w:r w:rsidR="00CA7AE4" w:rsidRPr="00A83B08">
        <w:rPr>
          <w:rFonts w:eastAsia="Times New Roman" w:cstheme="minorHAnsi"/>
          <w:b/>
          <w:lang w:eastAsia="pl-PL"/>
        </w:rPr>
        <w:t>Queen</w:t>
      </w:r>
      <w:proofErr w:type="spellEnd"/>
      <w:r w:rsidR="00CA7AE4" w:rsidRPr="00A83B08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CA7AE4" w:rsidRPr="00A83B08">
        <w:rPr>
          <w:rFonts w:eastAsia="Times New Roman" w:cstheme="minorHAnsi"/>
          <w:b/>
          <w:lang w:eastAsia="pl-PL"/>
        </w:rPr>
        <w:t>Silvia</w:t>
      </w:r>
      <w:proofErr w:type="spellEnd"/>
      <w:r w:rsidR="00CA7AE4" w:rsidRPr="00A83B08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CA7AE4" w:rsidRPr="00A83B08">
        <w:rPr>
          <w:rFonts w:eastAsia="Times New Roman" w:cstheme="minorHAnsi"/>
          <w:b/>
          <w:lang w:eastAsia="pl-PL"/>
        </w:rPr>
        <w:t>Nursing</w:t>
      </w:r>
      <w:proofErr w:type="spellEnd"/>
      <w:r w:rsidR="00CA7AE4" w:rsidRPr="00A83B08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CA7AE4" w:rsidRPr="00A83B08">
        <w:rPr>
          <w:rFonts w:eastAsia="Times New Roman" w:cstheme="minorHAnsi"/>
          <w:b/>
          <w:lang w:eastAsia="pl-PL"/>
        </w:rPr>
        <w:t>Award</w:t>
      </w:r>
      <w:proofErr w:type="spellEnd"/>
      <w:r w:rsidR="00CA7AE4" w:rsidRPr="00A83B08">
        <w:rPr>
          <w:rFonts w:eastAsia="Times New Roman" w:cstheme="minorHAnsi"/>
          <w:b/>
          <w:lang w:eastAsia="pl-PL"/>
        </w:rPr>
        <w:t xml:space="preserve"> 2020:</w:t>
      </w:r>
    </w:p>
    <w:p w:rsidR="00CA7AE4" w:rsidRPr="00A83B08" w:rsidRDefault="00CA7AE4" w:rsidP="00A83B0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83B08">
        <w:rPr>
          <w:rFonts w:cstheme="minorHAnsi"/>
        </w:rPr>
        <w:t xml:space="preserve">Tematem zgłoszeń są pomysły dotyczące wyzwań, jakie COVID-19 stawia przed opieką zdrowotną. </w:t>
      </w:r>
    </w:p>
    <w:p w:rsidR="00CA7AE4" w:rsidRPr="00A83B08" w:rsidRDefault="00CA7AE4" w:rsidP="00A83B0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83B08">
        <w:rPr>
          <w:rFonts w:cstheme="minorHAnsi"/>
        </w:rPr>
        <w:t>Kandydat może zgłosić swój pomysł, który jeszcze nie został zrealizowany, jak również swoje rozwiązanie, które już zastosował.</w:t>
      </w:r>
    </w:p>
    <w:p w:rsidR="00CA7AE4" w:rsidRPr="00254F9D" w:rsidRDefault="00DD0DD6" w:rsidP="00254F9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B0978">
        <w:rPr>
          <w:rFonts w:eastAsia="Times New Roman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40290" wp14:editId="493307C8">
                <wp:simplePos x="0" y="0"/>
                <wp:positionH relativeFrom="column">
                  <wp:posOffset>4347845</wp:posOffset>
                </wp:positionH>
                <wp:positionV relativeFrom="paragraph">
                  <wp:posOffset>357395</wp:posOffset>
                </wp:positionV>
                <wp:extent cx="2317474" cy="196850"/>
                <wp:effectExtent l="0" t="0" r="698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474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978" w:rsidRPr="003B0978" w:rsidRDefault="003B0978">
                            <w:pP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B097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JKM Królowa Szwecji z laureatkami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2.35pt;margin-top:28.15pt;width:182.5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CzJgIAACIEAAAOAAAAZHJzL2Uyb0RvYy54bWysU1Fv2yAQfp+0/4B4X+y4SZNYcaouXaZJ&#10;3Vap2w/AGMeowDEgsbtfvwOnadS9TeMBcdzxcffdd+ubQStyFM5LMBWdTnJKhOHQSLOv6M8fuw9L&#10;SnxgpmEKjKjos/D0ZvP+3bq3pSigA9UIRxDE+LK3Fe1CsGWWed4JzfwErDDobMFpFtB0+6xxrEd0&#10;rbIiz6+zHlxjHXDhPd7ejU66SfhtK3j43rZeBKIqirmFtLu013HPNmtW7h2zneSnNNg/ZKGZNPjp&#10;GeqOBUYOTv4FpSV34KENEw46g7aVXKQasJpp/qaax45ZkWpBcrw90+T/Hyz/dnxwRDYVvcoXlBim&#10;sUkPoAQJ4skH6AUpIkm99SXGPlqMDsNHGLDZqWBv74E/eWJg2zGzF7fOQd8J1mCS0/gyu3g64vgI&#10;UvdfocG/2CFAAhpapyODyAlBdGzW87lBYgiE42VxNV3MFjNKOPqmq+vlPHUwY+XLa+t8+CxAk3io&#10;qEMBJHR2vPchZsPKl5D4mQclm51UKhluX2+VI0eGYtmllQp4E6YM6Su6mhfzhGwgvk860jKgmJXU&#10;FV3mcY3yimx8Mk0KCUyq8YyZKHOiJzIychOGesDAyFkNzTMS5WAULQ4ZHjpwvynpUbAV9b8OzAlK&#10;1BeDZK+ms1lUeDJm80WBhrv01JceZjhCVTRQMh63IU1F5MHALTallYmv10xOuaIQE42noYlKv7RT&#10;1Otob/4AAAD//wMAUEsDBBQABgAIAAAAIQDqhets3gAAAAoBAAAPAAAAZHJzL2Rvd25yZXYueG1s&#10;TI/BToNAEIbvJr7DZky8GLtoKVDK0KiJxmtrH2Bgp0DK7hJ2W+jbuz3pcWa+/PP9xXbWvbjw6Dpr&#10;EF4WEQg2tVWdaRAOP5/PGQjnySjqrWGEKzvYlvd3BeXKTmbHl71vRAgxLieE1vshl9LVLWtyCzuw&#10;CbejHTX5MI6NVCNNIVz38jWKEqmpM+FDSwN/tFyf9meNcPyenlbrqfryh3QXJ+/UpZW9Ij4+zG8b&#10;EJ5n/wfDTT+oQxmcKns2yokeIcniNKAIq2QJ4gZE8TpsKoQsXYIsC/m/QvkLAAD//wMAUEsBAi0A&#10;FAAGAAgAAAAhALaDOJL+AAAA4QEAABMAAAAAAAAAAAAAAAAAAAAAAFtDb250ZW50X1R5cGVzXS54&#10;bWxQSwECLQAUAAYACAAAACEAOP0h/9YAAACUAQAACwAAAAAAAAAAAAAAAAAvAQAAX3JlbHMvLnJl&#10;bHNQSwECLQAUAAYACAAAACEAnbmgsyYCAAAiBAAADgAAAAAAAAAAAAAAAAAuAgAAZHJzL2Uyb0Rv&#10;Yy54bWxQSwECLQAUAAYACAAAACEA6oXrbN4AAAAKAQAADwAAAAAAAAAAAAAAAACABAAAZHJzL2Rv&#10;d25yZXYueG1sUEsFBgAAAAAEAAQA8wAAAIsFAAAAAA==&#10;" stroked="f">
                <v:textbox>
                  <w:txbxContent>
                    <w:p w:rsidR="003B0978" w:rsidRPr="003B0978" w:rsidRDefault="003B0978">
                      <w:pPr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B097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JKM Królowa Szwecji z laureatkami 2018</w:t>
                      </w:r>
                    </w:p>
                  </w:txbxContent>
                </v:textbox>
              </v:shape>
            </w:pict>
          </mc:Fallback>
        </mc:AlternateContent>
      </w:r>
      <w:r w:rsidR="00CA7AE4" w:rsidRPr="00A83B08">
        <w:rPr>
          <w:rFonts w:cstheme="minorHAnsi"/>
        </w:rPr>
        <w:t xml:space="preserve">Jest możliwość nominowania kolegi lub koleżanki z pracy lub z uczelni. </w:t>
      </w:r>
    </w:p>
    <w:p w:rsidR="00150997" w:rsidRPr="00DD0DD6" w:rsidRDefault="006877C7" w:rsidP="00807AF0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69CC5C14" wp14:editId="5FF54960">
            <wp:simplePos x="0" y="0"/>
            <wp:positionH relativeFrom="column">
              <wp:posOffset>-899795</wp:posOffset>
            </wp:positionH>
            <wp:positionV relativeFrom="paragraph">
              <wp:posOffset>128905</wp:posOffset>
            </wp:positionV>
            <wp:extent cx="2101850" cy="1467485"/>
            <wp:effectExtent l="0" t="0" r="0" b="0"/>
            <wp:wrapTight wrapText="bothSides">
              <wp:wrapPolygon edited="0">
                <wp:start x="0" y="0"/>
                <wp:lineTo x="0" y="21310"/>
                <wp:lineTo x="21339" y="21310"/>
                <wp:lineTo x="2133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in Radziwiłł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2" b="15175"/>
                    <a:stretch/>
                  </pic:blipFill>
                  <pic:spPr bwMode="auto">
                    <a:xfrm>
                      <a:off x="0" y="0"/>
                      <a:ext cx="2101850" cy="146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0D" w:rsidRPr="00A83B08">
        <w:rPr>
          <w:rFonts w:eastAsia="Times New Roman" w:cstheme="minorHAnsi"/>
          <w:i/>
          <w:lang w:eastAsia="pl-PL"/>
        </w:rPr>
        <w:t>„</w:t>
      </w:r>
      <w:r w:rsidR="000B68AC">
        <w:rPr>
          <w:rFonts w:eastAsia="Times New Roman" w:cstheme="minorHAnsi"/>
          <w:i/>
          <w:lang w:eastAsia="pl-PL"/>
        </w:rPr>
        <w:t xml:space="preserve">Fundacja Medicover od wielu lat realizuje projekty wspólnie z pielęgniarkami. </w:t>
      </w:r>
      <w:r w:rsidR="00A0550D" w:rsidRPr="00A83B08">
        <w:rPr>
          <w:rFonts w:eastAsia="Times New Roman" w:cstheme="minorHAnsi"/>
          <w:i/>
          <w:lang w:eastAsia="pl-PL"/>
        </w:rPr>
        <w:t xml:space="preserve">Pandemia COVID-19 pokazała wyraźnie, jak ważną rolę na całym świecie odgrywają pielęgniarki i pielęgniarze. Dlatego w edycji 2020 chcemy podziękować i nagrodzić </w:t>
      </w:r>
      <w:r w:rsidR="004C4393">
        <w:rPr>
          <w:rFonts w:eastAsia="Times New Roman" w:cstheme="minorHAnsi"/>
          <w:i/>
          <w:lang w:eastAsia="pl-PL"/>
        </w:rPr>
        <w:t xml:space="preserve">kreatywne </w:t>
      </w:r>
      <w:r w:rsidR="00A0550D" w:rsidRPr="00A83B08">
        <w:rPr>
          <w:rFonts w:eastAsia="Times New Roman" w:cstheme="minorHAnsi"/>
          <w:i/>
          <w:lang w:eastAsia="pl-PL"/>
        </w:rPr>
        <w:t>pielęgniarki i pielęgniarzy, którzy każdego dnia walczą z COVID-19.”</w:t>
      </w:r>
      <w:r w:rsidR="00A0550D" w:rsidRPr="00A83B08">
        <w:rPr>
          <w:rFonts w:eastAsia="Times New Roman" w:cstheme="minorHAnsi"/>
          <w:lang w:eastAsia="pl-PL"/>
        </w:rPr>
        <w:t xml:space="preserve">- mówi Marcin Radziwiłł, Prezes Fundacji Medicover.  </w:t>
      </w:r>
    </w:p>
    <w:p w:rsidR="00816D40" w:rsidRDefault="002C7EDD" w:rsidP="00F55CE0">
      <w:pPr>
        <w:spacing w:after="100" w:afterAutospacing="1"/>
        <w:jc w:val="both"/>
        <w:rPr>
          <w:rFonts w:eastAsia="Times New Roman" w:cstheme="minorHAnsi"/>
          <w:lang w:eastAsia="pl-PL"/>
        </w:rPr>
      </w:pPr>
      <w:r w:rsidRPr="00A83B08">
        <w:rPr>
          <w:rFonts w:eastAsia="Times New Roman" w:cstheme="minorHAnsi"/>
          <w:lang w:eastAsia="pl-PL"/>
        </w:rPr>
        <w:t>To prestiżowe stypendium przyznawane jest każdego roku i obecnie organizowane jest w Szwecji, Finlandii, Niemczech, Polsce, Litwie oraz w Uniwersytecie w Waszyngtonie.</w:t>
      </w:r>
    </w:p>
    <w:p w:rsidR="00C04353" w:rsidRDefault="009E4673" w:rsidP="009E4673">
      <w:pPr>
        <w:jc w:val="both"/>
        <w:rPr>
          <w:rFonts w:cstheme="minorHAnsi"/>
          <w:b/>
        </w:rPr>
      </w:pPr>
      <w:r w:rsidRPr="009330E8">
        <w:rPr>
          <w:rFonts w:cstheme="minorHAnsi"/>
          <w:b/>
        </w:rPr>
        <w:t>Naszym wspólnym celem jest umożliwienie rozwoju pielęgniar</w:t>
      </w:r>
      <w:r w:rsidR="00F55CE0">
        <w:rPr>
          <w:rFonts w:cstheme="minorHAnsi"/>
          <w:b/>
        </w:rPr>
        <w:t>kom i pielęgniarzom, dlatego</w:t>
      </w:r>
      <w:r w:rsidRPr="009330E8">
        <w:rPr>
          <w:rFonts w:cstheme="minorHAnsi"/>
          <w:b/>
        </w:rPr>
        <w:t xml:space="preserve"> uprzejmie proszę o przekazanie informacji o konkursie o Nagrodę Piel</w:t>
      </w:r>
      <w:r w:rsidR="00EC35C2">
        <w:rPr>
          <w:rFonts w:cstheme="minorHAnsi"/>
          <w:b/>
        </w:rPr>
        <w:t>ęgniarską Królowej Sylwii pielęgniarkom i pielęgniarzom</w:t>
      </w:r>
      <w:r w:rsidRPr="009330E8">
        <w:rPr>
          <w:rFonts w:cstheme="minorHAnsi"/>
          <w:b/>
        </w:rPr>
        <w:t xml:space="preserve"> z Państwa otoczenia</w:t>
      </w:r>
      <w:r w:rsidR="00EC35C2">
        <w:rPr>
          <w:rFonts w:cstheme="minorHAnsi"/>
          <w:b/>
        </w:rPr>
        <w:t>.</w:t>
      </w:r>
    </w:p>
    <w:p w:rsidR="00816D40" w:rsidRDefault="00C04353" w:rsidP="009E4673">
      <w:pPr>
        <w:jc w:val="both"/>
        <w:rPr>
          <w:rFonts w:cstheme="minorHAnsi"/>
          <w:b/>
        </w:rPr>
      </w:pPr>
      <w:r w:rsidRPr="00FD51F0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DB453" wp14:editId="20EB97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09246" cy="437322"/>
                <wp:effectExtent l="0" t="0" r="0" b="1270"/>
                <wp:wrapNone/>
                <wp:docPr id="23" name="Pole tekstowe 2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246" cy="43732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4B" w:rsidRPr="00F55CE0" w:rsidRDefault="00FD51F0" w:rsidP="00F55CE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55CE0">
                              <w:rPr>
                                <w:b/>
                                <w:color w:val="FFFFFF" w:themeColor="background1"/>
                              </w:rPr>
                              <w:t>ZŁÓŻ WNIOSEK</w:t>
                            </w:r>
                            <w:r w:rsidR="0050384B" w:rsidRPr="00F55CE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FD51F0" w:rsidRPr="00F55CE0" w:rsidRDefault="0050384B" w:rsidP="00F55CE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5C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DO 6 LISTOPADA 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href="https://qsna.awardsplatform.com/?language=pl_PL" style="position:absolute;left:0;text-align:left;margin-left:0;margin-top:0;width:189.7pt;height:34.45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8kWQIAAJwEAAAOAAAAZHJzL2Uyb0RvYy54bWysVMtu2zAQvBfoPxC8N5IV5yVEDlKnKQKk&#10;bYC0H0BTlEWY5LJL2lL69VlSzqs9FCjqA8HVksPZ2VmfX4zWsJ3CoME1fHZQcqachFa7dcN/fL/+&#10;cMpZiMK1woBTDX9QgV8s3r87H3ytKujBtAoZgbhQD77hfYy+Looge2VFOACvHCU7QCsihbguWhQD&#10;oVtTVGV5XAyArUeQKgT6ejUl+SLjd52S8VvXBRWZaThxi3nFvK7SWizORb1G4Xst9zTEP7CwQjt6&#10;9BnqSkTBtqj/gLJaIgTo4oEEW0DXaalyDVTNrPytmvteeJVrIXGCf5Yp/D9Y+XV3h0y3Da8OOXPC&#10;Uo/uwCgW1SZEGBSrcl290W6zNFpu9ixIw7/3aqrvCuTWKhenhqEyIpJbQq994Azr9DjetLPUi2Lw&#10;oc6cUgfz9t4TwTh+hJH8lbkEfwtyE5iDZS/cWl0iwtAr0ZIub1DS1QknJJDV8AVaqk9sI2SgsUOb&#10;mkY0GaGTPx6ePaHGyCR9rOblWTU/5kxSbn54clhVmaion257DPGzAsvShkohz2V0sbsNMdUk6qcj&#10;6bEARrfX2pgc4Hq1NMh2IvmzPCmX2ZJ05c0x49jQ8LOj6igjO0j3s3WtjjQ/RtuGn5bpNzk6qfHJ&#10;tflIFNpMe4I1bi9yUmTSJo6rMTsga5dUX0H7QHohTONC402bHvAXZwONSsPDz61AxZm5caT52Ww+&#10;T7OVg/nRSUUBvs6sXmeEkwTV8MjZtF3GPI9JDgeX1JtOZ9lemOwp0whkNffjmmbsdZxPvfypLB4B&#10;AAD//wMAUEsDBBQABgAIAAAAIQDRgI7a3gAAAAQBAAAPAAAAZHJzL2Rvd25yZXYueG1sTI/NTsMw&#10;EITvSLyDtUhcEHUopT8hToVQkeCCStsDRzde4qj2OsROG96ehQtcVhrNaObbYjl4J47YxSaQgptR&#10;BgKpCqahWsFu+3Q9BxGTJqNdIFTwhRGW5flZoXMTTvSGx02qBZdQzLUCm1KbSxkri17HUWiR2PsI&#10;ndeJZVdL0+kTl3snx1k2lV43xAtWt/hosTpseq9g/fn+PJaH19mqt417kVd369WkVeryYni4B5Fw&#10;SH9h+MFndCiZaR96MlE4BfxI+r3s3c4WExB7BdP5AmRZyP/w5TcAAAD//wMAUEsDBBQABgAIAAAA&#10;IQCaam1t4QAAAFoBAAAZAAAAZHJzL19yZWxzL2Uyb0RvYy54bWwucmVsc4SQTUsEMQyG74L/oeTu&#10;dNaDiGxnLiosKIisZwlt5oPtpLXp6u6/NyKCC4LHEN7nfZJ1f1iieacic2IHq6YFQ+xTmHl08LK9&#10;v7gGIxU5YExMDo4k0HfnZ+tnilg1JNOcxSiFxcFUa76xVvxEC0qTMrFuhlQWrDqW0Wb0OxzJXrbt&#10;lS2/GdCdMM0mOCibsAKzPWZt/p+dhmH2dJv8fiGuf1TYSUklzrxTKJaR6jdW1PlNGBv8wBIk62Vf&#10;zo1Pi+0j8rhXZZfj69PDT/AxBXW6O1QqjBFst7YnH+k+AQAA//8DAFBLAQItABQABgAIAAAAIQC2&#10;gziS/gAAAOEBAAATAAAAAAAAAAAAAAAAAAAAAABbQ29udGVudF9UeXBlc10ueG1sUEsBAi0AFAAG&#10;AAgAAAAhADj9If/WAAAAlAEAAAsAAAAAAAAAAAAAAAAALwEAAF9yZWxzLy5yZWxzUEsBAi0AFAAG&#10;AAgAAAAhAJ6wTyRZAgAAnAQAAA4AAAAAAAAAAAAAAAAALgIAAGRycy9lMm9Eb2MueG1sUEsBAi0A&#10;FAAGAAgAAAAhANGAjtreAAAABAEAAA8AAAAAAAAAAAAAAAAAswQAAGRycy9kb3ducmV2LnhtbFBL&#10;AQItABQABgAIAAAAIQCaam1t4QAAAFoBAAAZAAAAAAAAAAAAAAAAAL4FAABkcnMvX3JlbHMvZTJv&#10;RG9jLnhtbC5yZWxzUEsFBgAAAAAFAAUAOgEAANYGAAAAAA==&#10;" o:button="t" fillcolor="#0070c0" stroked="f">
                <v:fill o:detectmouseclick="t"/>
                <v:textbox>
                  <w:txbxContent>
                    <w:p w:rsidR="0050384B" w:rsidRPr="00F55CE0" w:rsidRDefault="00FD51F0" w:rsidP="00F55CE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55CE0">
                        <w:rPr>
                          <w:b/>
                          <w:color w:val="FFFFFF" w:themeColor="background1"/>
                        </w:rPr>
                        <w:t>ZŁÓŻ WNIOSEK</w:t>
                      </w:r>
                      <w:r w:rsidR="0050384B" w:rsidRPr="00F55CE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FD51F0" w:rsidRPr="00F55CE0" w:rsidRDefault="0050384B" w:rsidP="00F55CE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5C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DO 6 LISTOPADA 2020 R.</w:t>
                      </w:r>
                    </w:p>
                  </w:txbxContent>
                </v:textbox>
              </v:shape>
            </w:pict>
          </mc:Fallback>
        </mc:AlternateContent>
      </w:r>
    </w:p>
    <w:p w:rsidR="00FD51F0" w:rsidRDefault="00FD51F0" w:rsidP="00414566">
      <w:pPr>
        <w:rPr>
          <w:rFonts w:cstheme="minorHAnsi"/>
        </w:rPr>
      </w:pPr>
    </w:p>
    <w:p w:rsidR="00414566" w:rsidRPr="00A83B08" w:rsidRDefault="002519E9" w:rsidP="00FD51F0">
      <w:pPr>
        <w:jc w:val="center"/>
        <w:rPr>
          <w:rFonts w:cstheme="minorHAnsi"/>
        </w:rPr>
      </w:pPr>
      <w:hyperlink r:id="rId11" w:history="1">
        <w:r w:rsidR="00FD51F0" w:rsidRPr="008919D2">
          <w:rPr>
            <w:rStyle w:val="Hipercze"/>
            <w:rFonts w:cstheme="minorHAnsi"/>
          </w:rPr>
          <w:t>www.QueenSilviaNursingAward.pl</w:t>
        </w:r>
      </w:hyperlink>
    </w:p>
    <w:p w:rsidR="009253A0" w:rsidRDefault="00950D26" w:rsidP="00F55CE0">
      <w:pPr>
        <w:jc w:val="center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52878B8F" wp14:editId="3501D45A">
            <wp:extent cx="323850" cy="323850"/>
            <wp:effectExtent l="0" t="0" r="0" b="0"/>
            <wp:docPr id="21" name="Obraz 21" descr="Facebook – zaloguj si&amp;eogon; lub zarejestruj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 – zaloguj si&amp;eogon; lub zarejestruj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44B">
        <w:rPr>
          <w:noProof/>
          <w:lang w:eastAsia="pl-PL"/>
        </w:rPr>
        <w:t xml:space="preserve">        </w:t>
      </w:r>
      <w:r w:rsidR="00352173">
        <w:rPr>
          <w:noProof/>
          <w:lang w:eastAsia="pl-PL"/>
        </w:rPr>
        <w:drawing>
          <wp:inline distT="0" distB="0" distL="0" distR="0" wp14:anchorId="223C4DA6" wp14:editId="7E7BA1AF">
            <wp:extent cx="1422400" cy="423693"/>
            <wp:effectExtent l="0" t="0" r="6350" b="0"/>
            <wp:docPr id="2" name="Obraz 2" descr="YouTub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52" b="35461"/>
                    <a:stretch/>
                  </pic:blipFill>
                  <pic:spPr bwMode="auto">
                    <a:xfrm>
                      <a:off x="0" y="0"/>
                      <a:ext cx="1420411" cy="42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544B"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67F6A23E" wp14:editId="7BBB2579">
            <wp:extent cx="316967" cy="311150"/>
            <wp:effectExtent l="0" t="0" r="6985" b="0"/>
            <wp:docPr id="22" name="Obraz 22" descr="Instagram – jak zacz&amp;aogon;&amp;cacute;? | Blog CleverAgenc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agram – jak zacz&amp;aogon;&amp;cacute;? | Blog CleverAgenc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0" t="10662" r="10614" b="10662"/>
                    <a:stretch/>
                  </pic:blipFill>
                  <pic:spPr bwMode="auto">
                    <a:xfrm>
                      <a:off x="0" y="0"/>
                      <a:ext cx="319246" cy="31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2173">
        <w:rPr>
          <w:noProof/>
          <w:lang w:eastAsia="pl-PL"/>
        </w:rPr>
        <w:t xml:space="preserve">   </w:t>
      </w:r>
    </w:p>
    <w:p w:rsidR="008B64C5" w:rsidRPr="00A83B08" w:rsidRDefault="00EC35C2" w:rsidP="008B64C5">
      <w:pPr>
        <w:spacing w:after="0"/>
        <w:rPr>
          <w:rFonts w:cstheme="minorHAnsi"/>
        </w:rPr>
      </w:pPr>
      <w:r>
        <w:rPr>
          <w:rFonts w:cstheme="minorHAnsi"/>
        </w:rPr>
        <w:t>W przypadku jakichkolwiek pytań, prosimy o kontakt</w:t>
      </w:r>
      <w:r w:rsidR="008B64C5" w:rsidRPr="00A83B08">
        <w:rPr>
          <w:rFonts w:cstheme="minorHAnsi"/>
        </w:rPr>
        <w:t xml:space="preserve"> z koordynatorem projektu:</w:t>
      </w:r>
    </w:p>
    <w:p w:rsidR="00494271" w:rsidRPr="00A83B08" w:rsidRDefault="008B64C5" w:rsidP="00F55CE0">
      <w:pPr>
        <w:spacing w:after="0"/>
        <w:rPr>
          <w:rFonts w:cstheme="minorHAnsi"/>
        </w:rPr>
      </w:pPr>
      <w:r w:rsidRPr="00A83B08">
        <w:rPr>
          <w:rFonts w:cstheme="minorHAnsi"/>
        </w:rPr>
        <w:t xml:space="preserve">Agnieszka Karasińska, Fundacja Medicover, tel. +48 881 068 252, </w:t>
      </w:r>
      <w:hyperlink r:id="rId18" w:history="1">
        <w:r w:rsidRPr="00A83B08">
          <w:rPr>
            <w:rStyle w:val="Hipercze"/>
            <w:rFonts w:cstheme="minorHAnsi"/>
          </w:rPr>
          <w:t>agnieszka.karasinska@medicover.pl</w:t>
        </w:r>
      </w:hyperlink>
      <w:r w:rsidRPr="00A83B08">
        <w:rPr>
          <w:rFonts w:cstheme="minorHAnsi"/>
        </w:rPr>
        <w:t xml:space="preserve"> </w:t>
      </w:r>
      <w:bookmarkStart w:id="0" w:name="_GoBack"/>
      <w:bookmarkEnd w:id="0"/>
    </w:p>
    <w:sectPr w:rsidR="00494271" w:rsidRPr="00A8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AA8"/>
    <w:multiLevelType w:val="hybridMultilevel"/>
    <w:tmpl w:val="B46E8B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41429"/>
    <w:multiLevelType w:val="hybridMultilevel"/>
    <w:tmpl w:val="54CE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3"/>
    <w:rsid w:val="000047C3"/>
    <w:rsid w:val="000254C0"/>
    <w:rsid w:val="00025E59"/>
    <w:rsid w:val="00046E42"/>
    <w:rsid w:val="00062C43"/>
    <w:rsid w:val="0007741D"/>
    <w:rsid w:val="000923AF"/>
    <w:rsid w:val="000B29E7"/>
    <w:rsid w:val="000B68AC"/>
    <w:rsid w:val="000E3F89"/>
    <w:rsid w:val="000E4241"/>
    <w:rsid w:val="00100AB9"/>
    <w:rsid w:val="00114523"/>
    <w:rsid w:val="00122EB2"/>
    <w:rsid w:val="00131E43"/>
    <w:rsid w:val="00150997"/>
    <w:rsid w:val="0016795E"/>
    <w:rsid w:val="0017231B"/>
    <w:rsid w:val="001805D3"/>
    <w:rsid w:val="00192B35"/>
    <w:rsid w:val="00194ECB"/>
    <w:rsid w:val="001D4327"/>
    <w:rsid w:val="001D73F2"/>
    <w:rsid w:val="001E6215"/>
    <w:rsid w:val="00215795"/>
    <w:rsid w:val="00232D52"/>
    <w:rsid w:val="002339C0"/>
    <w:rsid w:val="002519E9"/>
    <w:rsid w:val="00254F9D"/>
    <w:rsid w:val="00257B3D"/>
    <w:rsid w:val="00260DED"/>
    <w:rsid w:val="00262083"/>
    <w:rsid w:val="0026303D"/>
    <w:rsid w:val="00287547"/>
    <w:rsid w:val="002A355B"/>
    <w:rsid w:val="002A7417"/>
    <w:rsid w:val="002B0229"/>
    <w:rsid w:val="002C55F0"/>
    <w:rsid w:val="002C6A41"/>
    <w:rsid w:val="002C7EDD"/>
    <w:rsid w:val="002F371A"/>
    <w:rsid w:val="002F68E8"/>
    <w:rsid w:val="00311A7E"/>
    <w:rsid w:val="003455CF"/>
    <w:rsid w:val="00347283"/>
    <w:rsid w:val="00352173"/>
    <w:rsid w:val="00380DB8"/>
    <w:rsid w:val="003A1E51"/>
    <w:rsid w:val="003B0978"/>
    <w:rsid w:val="003B10B8"/>
    <w:rsid w:val="003C475A"/>
    <w:rsid w:val="003E74D3"/>
    <w:rsid w:val="00414566"/>
    <w:rsid w:val="00417AA4"/>
    <w:rsid w:val="00423248"/>
    <w:rsid w:val="00435105"/>
    <w:rsid w:val="00450473"/>
    <w:rsid w:val="00481A2C"/>
    <w:rsid w:val="00494271"/>
    <w:rsid w:val="004B65C6"/>
    <w:rsid w:val="004C4393"/>
    <w:rsid w:val="004C5E4C"/>
    <w:rsid w:val="004D0C56"/>
    <w:rsid w:val="0050384B"/>
    <w:rsid w:val="0050544B"/>
    <w:rsid w:val="00524F7F"/>
    <w:rsid w:val="00527405"/>
    <w:rsid w:val="00534290"/>
    <w:rsid w:val="0055010B"/>
    <w:rsid w:val="0057265F"/>
    <w:rsid w:val="0059731E"/>
    <w:rsid w:val="005C501E"/>
    <w:rsid w:val="005E652C"/>
    <w:rsid w:val="005E6CB7"/>
    <w:rsid w:val="006035FD"/>
    <w:rsid w:val="006057BF"/>
    <w:rsid w:val="00606768"/>
    <w:rsid w:val="00611600"/>
    <w:rsid w:val="00624404"/>
    <w:rsid w:val="00634BB4"/>
    <w:rsid w:val="00635F13"/>
    <w:rsid w:val="00645650"/>
    <w:rsid w:val="00661C2C"/>
    <w:rsid w:val="006877C7"/>
    <w:rsid w:val="006916C6"/>
    <w:rsid w:val="006B29C8"/>
    <w:rsid w:val="006C452A"/>
    <w:rsid w:val="006E4D2D"/>
    <w:rsid w:val="006F3BB0"/>
    <w:rsid w:val="00702ABC"/>
    <w:rsid w:val="00703EE3"/>
    <w:rsid w:val="00720274"/>
    <w:rsid w:val="00742604"/>
    <w:rsid w:val="00745C03"/>
    <w:rsid w:val="007778E3"/>
    <w:rsid w:val="007A1F92"/>
    <w:rsid w:val="007A4C51"/>
    <w:rsid w:val="007B328B"/>
    <w:rsid w:val="007D557C"/>
    <w:rsid w:val="007E3870"/>
    <w:rsid w:val="007E520A"/>
    <w:rsid w:val="007E7B78"/>
    <w:rsid w:val="00803979"/>
    <w:rsid w:val="00807AF0"/>
    <w:rsid w:val="00816D40"/>
    <w:rsid w:val="00827B6B"/>
    <w:rsid w:val="00842885"/>
    <w:rsid w:val="0085191A"/>
    <w:rsid w:val="008A0F43"/>
    <w:rsid w:val="008B4226"/>
    <w:rsid w:val="008B5EC1"/>
    <w:rsid w:val="008B64C5"/>
    <w:rsid w:val="008D0D8F"/>
    <w:rsid w:val="008D7F0B"/>
    <w:rsid w:val="008E421E"/>
    <w:rsid w:val="008F0C73"/>
    <w:rsid w:val="008F4E12"/>
    <w:rsid w:val="009078D3"/>
    <w:rsid w:val="009253A0"/>
    <w:rsid w:val="00940B43"/>
    <w:rsid w:val="00945F45"/>
    <w:rsid w:val="00950D26"/>
    <w:rsid w:val="0095624D"/>
    <w:rsid w:val="009705D3"/>
    <w:rsid w:val="009A37DD"/>
    <w:rsid w:val="009B4CC2"/>
    <w:rsid w:val="009E4673"/>
    <w:rsid w:val="009E54B2"/>
    <w:rsid w:val="00A0550D"/>
    <w:rsid w:val="00A07255"/>
    <w:rsid w:val="00A42C08"/>
    <w:rsid w:val="00A71CC5"/>
    <w:rsid w:val="00A72826"/>
    <w:rsid w:val="00A73BB2"/>
    <w:rsid w:val="00A83B08"/>
    <w:rsid w:val="00AA2D3C"/>
    <w:rsid w:val="00AC3DF5"/>
    <w:rsid w:val="00AE02E6"/>
    <w:rsid w:val="00AE7223"/>
    <w:rsid w:val="00B12DA2"/>
    <w:rsid w:val="00B3624D"/>
    <w:rsid w:val="00B77A23"/>
    <w:rsid w:val="00B8221E"/>
    <w:rsid w:val="00BA2AEA"/>
    <w:rsid w:val="00C04353"/>
    <w:rsid w:val="00C16F35"/>
    <w:rsid w:val="00C360A0"/>
    <w:rsid w:val="00C76590"/>
    <w:rsid w:val="00CA21A2"/>
    <w:rsid w:val="00CA7AE4"/>
    <w:rsid w:val="00CB70D9"/>
    <w:rsid w:val="00CD071D"/>
    <w:rsid w:val="00CE58DB"/>
    <w:rsid w:val="00CF3BA1"/>
    <w:rsid w:val="00D25022"/>
    <w:rsid w:val="00D66D89"/>
    <w:rsid w:val="00D73248"/>
    <w:rsid w:val="00DD0DD6"/>
    <w:rsid w:val="00DD5C77"/>
    <w:rsid w:val="00DE5022"/>
    <w:rsid w:val="00E13F01"/>
    <w:rsid w:val="00E5215F"/>
    <w:rsid w:val="00E7188E"/>
    <w:rsid w:val="00E92ABC"/>
    <w:rsid w:val="00EC35C2"/>
    <w:rsid w:val="00EE4FCF"/>
    <w:rsid w:val="00EF3340"/>
    <w:rsid w:val="00F14BC4"/>
    <w:rsid w:val="00F15676"/>
    <w:rsid w:val="00F400CE"/>
    <w:rsid w:val="00F413FC"/>
    <w:rsid w:val="00F51753"/>
    <w:rsid w:val="00F55CE0"/>
    <w:rsid w:val="00F82875"/>
    <w:rsid w:val="00FD1FE2"/>
    <w:rsid w:val="00FD51F0"/>
    <w:rsid w:val="00FF1A83"/>
    <w:rsid w:val="00FF4841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645650"/>
  </w:style>
  <w:style w:type="character" w:styleId="Hipercze">
    <w:name w:val="Hyperlink"/>
    <w:basedOn w:val="Domylnaczcionkaakapitu"/>
    <w:uiPriority w:val="99"/>
    <w:unhideWhenUsed/>
    <w:rsid w:val="00C360A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F371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645650"/>
  </w:style>
  <w:style w:type="character" w:styleId="Hipercze">
    <w:name w:val="Hyperlink"/>
    <w:basedOn w:val="Domylnaczcionkaakapitu"/>
    <w:uiPriority w:val="99"/>
    <w:unhideWhenUsed/>
    <w:rsid w:val="00C360A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F371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hyperlink" Target="mailto:agnieszka.karasinska@medicover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QueenSilviaNursingAwardPoland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instagram.com/queen_silvia_nursing_award_pl/?hl=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QueenSilviaNursingAward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qsna.awardsplatform.com/?language=pl_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channel/UCO16ZmlndRwHL9AYsnpdp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Karasińska Agnieszka</dc:creator>
  <cp:lastModifiedBy>Karasińska Agnieszka</cp:lastModifiedBy>
  <cp:revision>2</cp:revision>
  <cp:lastPrinted>2020-09-07T13:51:00Z</cp:lastPrinted>
  <dcterms:created xsi:type="dcterms:W3CDTF">2020-09-22T09:36:00Z</dcterms:created>
  <dcterms:modified xsi:type="dcterms:W3CDTF">2020-09-22T09:36:00Z</dcterms:modified>
</cp:coreProperties>
</file>